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FC" w:rsidRDefault="00707DFC" w:rsidP="00707DFC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>ОБРАЗЕЦ</w:t>
      </w:r>
    </w:p>
    <w:p w:rsidR="00707DFC" w:rsidRDefault="00707DFC" w:rsidP="00707DFC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121920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DFC" w:rsidRDefault="00707DFC" w:rsidP="00707DFC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родителя (законного представителя): </w:t>
                            </w:r>
                          </w:p>
                          <w:p w:rsidR="00707DFC" w:rsidRDefault="00707DFC" w:rsidP="00707D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707DFC" w:rsidRDefault="00707DFC" w:rsidP="00707D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707DFC" w:rsidRDefault="00707DFC" w:rsidP="00707D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707DFC" w:rsidRDefault="00707DFC" w:rsidP="00707D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30.7pt;margin-top:9.6pt;width:262.45pt;height:2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JV0AIAAMc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" filled="f" stroked="f">
                <v:textbox>
                  <w:txbxContent>
                    <w:p w:rsidR="00707DFC" w:rsidRDefault="00707DFC" w:rsidP="00707DFC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707DFC" w:rsidRDefault="00707DFC" w:rsidP="00707DFC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_____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родителя (законного представителя): </w:t>
                      </w:r>
                    </w:p>
                    <w:p w:rsidR="00707DFC" w:rsidRDefault="00707DFC" w:rsidP="00707D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707DFC" w:rsidRDefault="00707DFC" w:rsidP="00707D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707DFC" w:rsidRDefault="00707DFC" w:rsidP="00707D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707DFC" w:rsidRDefault="00707DFC" w:rsidP="00707D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7DFC" w:rsidRDefault="00707DFC" w:rsidP="00707DFC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07DFC" w:rsidRDefault="00707DFC" w:rsidP="00707DFC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707DFC" w:rsidRDefault="00707DFC" w:rsidP="00707DFC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707DFC" w:rsidRDefault="00707DFC" w:rsidP="00707D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" filled="f" stroked="f">
                <v:textbox>
                  <w:txbxContent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707DFC" w:rsidRDefault="00707DFC" w:rsidP="00707DFC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707DFC" w:rsidRDefault="00707DFC" w:rsidP="00707D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707DFC" w:rsidRDefault="00707DFC" w:rsidP="00707DFC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Сергея Михайловича_</w:t>
      </w:r>
      <w:r>
        <w:rPr>
          <w:rFonts w:ascii="Times New Roman" w:hAnsi="Times New Roman"/>
          <w:sz w:val="28"/>
          <w:szCs w:val="28"/>
        </w:rPr>
        <w:t>_________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12.09.2019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г.р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__________________ </w:t>
      </w:r>
    </w:p>
    <w:p w:rsidR="00707DFC" w:rsidRDefault="00707DFC" w:rsidP="00707DFC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</w:rPr>
        <w:t>II-TH № 012345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07DFC" w:rsidRDefault="00707DFC" w:rsidP="00707DFC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707DFC" w:rsidRDefault="00707DFC" w:rsidP="00707DFC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>__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г.Нижний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Новгород,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ул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Афанасьева, д.41,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кв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15</w:t>
      </w:r>
      <w:r>
        <w:rPr>
          <w:rFonts w:ascii="Times New Roman" w:hAnsi="Times New Roman"/>
          <w:color w:val="FF0000"/>
          <w:sz w:val="24"/>
          <w:szCs w:val="24"/>
        </w:rPr>
        <w:t>, 603113</w:t>
      </w:r>
      <w:r>
        <w:rPr>
          <w:rFonts w:ascii="Times New Roman" w:hAnsi="Times New Roman"/>
          <w:color w:val="FF0000"/>
          <w:sz w:val="24"/>
          <w:szCs w:val="24"/>
        </w:rPr>
        <w:t>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</w:t>
      </w:r>
      <w:proofErr w:type="gramStart"/>
      <w:r>
        <w:rPr>
          <w:rFonts w:ascii="Times New Roman" w:hAnsi="Times New Roman"/>
          <w:sz w:val="18"/>
        </w:rPr>
        <w:t>жительства  (</w:t>
      </w:r>
      <w:proofErr w:type="gramEnd"/>
      <w:r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707DFC" w:rsidRDefault="00707DFC" w:rsidP="00707DFC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707DFC" w:rsidRDefault="00707DFC" w:rsidP="00707DFC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707DFC" w:rsidRDefault="00707DFC" w:rsidP="00707DFC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  <w:color w:val="FF0000"/>
          <w:sz w:val="24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Наталья Петровна_</w:t>
      </w:r>
      <w:r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>________________________ 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  <w:lang w:val="en-US"/>
        </w:rPr>
        <w:t>mama</w:t>
      </w:r>
      <w:r>
        <w:rPr>
          <w:rFonts w:ascii="Times New Roman" w:hAnsi="Times New Roman"/>
          <w:color w:val="FF0000"/>
        </w:rPr>
        <w:t>@</w:t>
      </w:r>
      <w:r>
        <w:rPr>
          <w:rFonts w:ascii="Times New Roman" w:hAnsi="Times New Roman"/>
          <w:color w:val="FF0000"/>
          <w:lang w:val="en-US"/>
        </w:rPr>
        <w:t>mail</w:t>
      </w:r>
      <w:r>
        <w:rPr>
          <w:rFonts w:ascii="Times New Roman" w:hAnsi="Times New Roman"/>
          <w:color w:val="FF0000"/>
        </w:rPr>
        <w:t>.</w:t>
      </w:r>
      <w:proofErr w:type="spellStart"/>
      <w:r>
        <w:rPr>
          <w:rFonts w:ascii="Times New Roman" w:hAnsi="Times New Roman"/>
          <w:color w:val="FF0000"/>
          <w:lang w:val="en-US"/>
        </w:rPr>
        <w:t>ru</w:t>
      </w:r>
      <w:proofErr w:type="spellEnd"/>
      <w:r w:rsidRPr="00707DFC">
        <w:rPr>
          <w:rFonts w:ascii="Times New Roman" w:hAnsi="Times New Roman"/>
          <w:color w:val="FF0000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color w:val="FF0000"/>
          <w:sz w:val="24"/>
          <w:szCs w:val="28"/>
        </w:rPr>
        <w:t>_89173985130</w:t>
      </w:r>
      <w:r>
        <w:rPr>
          <w:rFonts w:ascii="Times New Roman" w:hAnsi="Times New Roman"/>
          <w:sz w:val="24"/>
          <w:szCs w:val="28"/>
        </w:rPr>
        <w:t xml:space="preserve">____________________________ 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  <w:color w:val="FF0000"/>
        </w:rPr>
        <w:t>Иванов Михаил Сергеевич____</w:t>
      </w:r>
      <w:r>
        <w:rPr>
          <w:rFonts w:ascii="Times New Roman" w:hAnsi="Times New Roman"/>
        </w:rPr>
        <w:t>__________________________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papa</w:t>
      </w:r>
      <w:r>
        <w:rPr>
          <w:rFonts w:ascii="Times New Roman" w:hAnsi="Times New Roman"/>
          <w:color w:val="FF0000"/>
          <w:sz w:val="24"/>
          <w:szCs w:val="28"/>
        </w:rPr>
        <w:t>@</w:t>
      </w:r>
      <w:r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______________________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</w:t>
      </w:r>
      <w:r w:rsidRPr="00707DFC">
        <w:rPr>
          <w:rFonts w:ascii="Times New Roman" w:hAnsi="Times New Roman"/>
          <w:color w:val="FF0000"/>
          <w:sz w:val="24"/>
          <w:szCs w:val="28"/>
        </w:rPr>
        <w:t>89675214617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 xml:space="preserve">_______да__________     </w:t>
      </w:r>
      <w:r>
        <w:rPr>
          <w:rFonts w:ascii="Times New Roman" w:hAnsi="Times New Roman"/>
          <w:sz w:val="24"/>
          <w:szCs w:val="28"/>
        </w:rPr>
        <w:t>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да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_______.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группа компенсирующей направленности</w:t>
      </w:r>
      <w:r>
        <w:rPr>
          <w:rFonts w:ascii="Times New Roman" w:hAnsi="Times New Roman"/>
          <w:sz w:val="24"/>
          <w:szCs w:val="28"/>
          <w:u w:val="single"/>
        </w:rPr>
        <w:t>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07DFC" w:rsidRDefault="00707DFC" w:rsidP="00707DFC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707DFC" w:rsidRDefault="00707DFC" w:rsidP="00707DFC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707DFC" w:rsidRDefault="00707DFC" w:rsidP="00707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707DFC" w:rsidRDefault="00707DFC" w:rsidP="00707DFC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07DFC" w:rsidRDefault="00707DFC" w:rsidP="00707DF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>_Петрова</w:t>
      </w:r>
      <w:r>
        <w:rPr>
          <w:rFonts w:ascii="Times New Roman" w:hAnsi="Times New Roman"/>
          <w:sz w:val="24"/>
          <w:szCs w:val="28"/>
        </w:rPr>
        <w:t>____________</w:t>
      </w:r>
    </w:p>
    <w:p w:rsidR="00707DFC" w:rsidRDefault="00707DFC" w:rsidP="00707DFC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707DFC" w:rsidRDefault="00707DFC" w:rsidP="00707DFC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07DFC" w:rsidRDefault="00707DFC" w:rsidP="00707DFC"/>
    <w:p w:rsidR="00707DFC" w:rsidRDefault="00707DFC" w:rsidP="00707DFC"/>
    <w:p w:rsidR="004018E8" w:rsidRDefault="004018E8"/>
    <w:sectPr w:rsidR="0040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01"/>
    <w:rsid w:val="004018E8"/>
    <w:rsid w:val="00707DFC"/>
    <w:rsid w:val="0085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2C41E7"/>
  <w15:chartTrackingRefBased/>
  <w15:docId w15:val="{28B6E02E-E162-4F98-840D-07F55F97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F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56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2023-07-12T04:43:00Z</dcterms:created>
  <dcterms:modified xsi:type="dcterms:W3CDTF">2023-07-12T05:09:00Z</dcterms:modified>
</cp:coreProperties>
</file>